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160" w:vertAnchor="page" w:horzAnchor="margin" w:tblpXSpec="center" w:tblpY="466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6273D0" w:rsidRPr="0042560A" w14:paraId="7ED04960" w14:textId="77777777" w:rsidTr="006273D0">
        <w:trPr>
          <w:trHeight w:val="1688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76FC" w14:textId="18D041A9" w:rsidR="006273D0" w:rsidRPr="0042560A" w:rsidRDefault="00627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776275D4" wp14:editId="5FAD5CDC">
                  <wp:extent cx="561975" cy="561975"/>
                  <wp:effectExtent l="0" t="0" r="9525" b="9525"/>
                  <wp:docPr id="1437772974" name="Kép 4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8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16A353" w14:textId="007A2C45" w:rsidR="006273D0" w:rsidRPr="0042560A" w:rsidRDefault="00627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174F331D" wp14:editId="608C4684">
                  <wp:extent cx="571500" cy="581025"/>
                  <wp:effectExtent l="0" t="0" r="0" b="9525"/>
                  <wp:docPr id="1379497045" name="Kép 3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71B4" w14:textId="77777777" w:rsidR="006273D0" w:rsidRPr="0042560A" w:rsidRDefault="006273D0">
            <w:pPr>
              <w:pStyle w:val="lfej"/>
              <w:spacing w:line="256" w:lineRule="auto"/>
              <w:ind w:left="-70" w:right="-70"/>
              <w:rPr>
                <w:rFonts w:ascii="Times New Roman" w:hAnsi="Times New Roman" w:cs="Times New Roman"/>
                <w:bCs/>
                <w:iCs/>
                <w:caps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bCs/>
                <w:iCs/>
                <w:caps/>
                <w:sz w:val="24"/>
                <w:szCs w:val="24"/>
              </w:rPr>
              <w:t xml:space="preserve">                                     „MFTK”</w:t>
            </w:r>
          </w:p>
          <w:p w14:paraId="0CEBC91D" w14:textId="77777777" w:rsidR="0042560A" w:rsidRPr="0042560A" w:rsidRDefault="006273D0" w:rsidP="0042560A">
            <w:pPr>
              <w:pStyle w:val="lfej"/>
              <w:spacing w:line="256" w:lineRule="auto"/>
              <w:ind w:left="-70" w:right="-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bCs/>
                <w:iCs/>
                <w:caps/>
                <w:sz w:val="24"/>
                <w:szCs w:val="24"/>
              </w:rPr>
              <w:t xml:space="preserve">            </w:t>
            </w:r>
            <w:r w:rsidRPr="0042560A">
              <w:rPr>
                <w:rFonts w:ascii="Times New Roman" w:hAnsi="Times New Roman" w:cs="Times New Roman"/>
                <w:b/>
                <w:sz w:val="24"/>
                <w:szCs w:val="24"/>
              </w:rPr>
              <w:t>Munkabiztonsági, Foglalkozás-egészségügyi,</w:t>
            </w:r>
          </w:p>
          <w:p w14:paraId="097EF8C3" w14:textId="0EE9B5D7" w:rsidR="006273D0" w:rsidRPr="0042560A" w:rsidRDefault="0042560A" w:rsidP="0042560A">
            <w:pPr>
              <w:pStyle w:val="lfej"/>
              <w:spacing w:line="256" w:lineRule="auto"/>
              <w:ind w:left="-70" w:right="-7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6273D0" w:rsidRPr="0042560A">
              <w:rPr>
                <w:rFonts w:ascii="Times New Roman" w:hAnsi="Times New Roman" w:cs="Times New Roman"/>
                <w:sz w:val="24"/>
                <w:szCs w:val="24"/>
              </w:rPr>
              <w:t>Tűz- és Környezetvédelmi Egyesület</w:t>
            </w:r>
          </w:p>
          <w:p w14:paraId="671A06F0" w14:textId="77777777" w:rsidR="006273D0" w:rsidRPr="0042560A" w:rsidRDefault="006273D0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Pr="0042560A">
              <w:rPr>
                <w:rFonts w:ascii="Times New Roman" w:hAnsi="Times New Roman" w:cs="Times New Roman"/>
                <w:sz w:val="24"/>
                <w:szCs w:val="24"/>
              </w:rPr>
              <w:t>4400 Nyíregyháza, Bocskai utca 62.</w:t>
            </w:r>
          </w:p>
          <w:p w14:paraId="5F8137A5" w14:textId="057D882B" w:rsidR="006273D0" w:rsidRPr="0042560A" w:rsidRDefault="006273D0" w:rsidP="0042560A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sz w:val="24"/>
                <w:szCs w:val="24"/>
              </w:rPr>
              <w:t>Mobil: 06/70/342-4509</w:t>
            </w:r>
            <w:r w:rsidR="00425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6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Honlap: </w:t>
            </w:r>
            <w:hyperlink r:id="rId7" w:history="1">
              <w:r w:rsidRPr="0042560A">
                <w:rPr>
                  <w:rStyle w:val="Hiperhivatkozs"/>
                  <w:rFonts w:ascii="Times New Roman" w:hAnsi="Times New Roman" w:cs="Times New Roman"/>
                  <w:sz w:val="24"/>
                  <w:szCs w:val="24"/>
                </w:rPr>
                <w:t>www.mftk</w:t>
              </w:r>
            </w:hyperlink>
            <w:r w:rsidRPr="0042560A">
              <w:rPr>
                <w:rFonts w:ascii="Times New Roman" w:hAnsi="Times New Roman" w:cs="Times New Roman"/>
                <w:sz w:val="24"/>
                <w:szCs w:val="24"/>
              </w:rPr>
              <w:t>.hu</w:t>
            </w:r>
          </w:p>
          <w:p w14:paraId="7B409047" w14:textId="77777777" w:rsidR="006273D0" w:rsidRPr="0042560A" w:rsidRDefault="006273D0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b/>
                <w:sz w:val="24"/>
                <w:szCs w:val="24"/>
              </w:rPr>
              <w:t>E-mail: mftktitkarsag@gmail.com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DDBD" w14:textId="3030B91A" w:rsidR="006273D0" w:rsidRPr="0042560A" w:rsidRDefault="00627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5468A4FE" wp14:editId="6DE974BF">
                  <wp:extent cx="581025" cy="581025"/>
                  <wp:effectExtent l="0" t="0" r="9525" b="9525"/>
                  <wp:docPr id="947239673" name="Kép 2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6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A695DE" w14:textId="1C543020" w:rsidR="006273D0" w:rsidRPr="0042560A" w:rsidRDefault="00627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60A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 wp14:anchorId="4D8E8CB9" wp14:editId="36B36C72">
                  <wp:extent cx="581025" cy="581025"/>
                  <wp:effectExtent l="0" t="0" r="9525" b="9525"/>
                  <wp:docPr id="2067337977" name="Kép 1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5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758FF" w14:textId="77777777" w:rsidR="00B754C6" w:rsidRPr="0042560A" w:rsidRDefault="00B754C6" w:rsidP="00C911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91EA4" w14:textId="77777777" w:rsidR="00EA3AD6" w:rsidRPr="0042560A" w:rsidRDefault="00EA3AD6" w:rsidP="00EA3A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60A">
        <w:rPr>
          <w:rFonts w:ascii="Times New Roman" w:hAnsi="Times New Roman" w:cs="Times New Roman"/>
          <w:b/>
          <w:bCs/>
          <w:sz w:val="24"/>
          <w:szCs w:val="24"/>
        </w:rPr>
        <w:t>MEGHÍVÓ SZAKMAI KONFERENCIÁRA</w:t>
      </w:r>
    </w:p>
    <w:p w14:paraId="6B894DDF" w14:textId="31615802" w:rsidR="00EA3AD6" w:rsidRPr="0042560A" w:rsidRDefault="00EA3AD6" w:rsidP="00EA3A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60A">
        <w:rPr>
          <w:rFonts w:ascii="Times New Roman" w:hAnsi="Times New Roman" w:cs="Times New Roman"/>
          <w:b/>
          <w:bCs/>
          <w:sz w:val="24"/>
          <w:szCs w:val="24"/>
        </w:rPr>
        <w:t xml:space="preserve">Időpont: 2023. december 1-én </w:t>
      </w:r>
      <w:proofErr w:type="gramStart"/>
      <w:r w:rsidRPr="0042560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2560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2560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2560A">
        <w:rPr>
          <w:rFonts w:ascii="Times New Roman" w:hAnsi="Times New Roman" w:cs="Times New Roman"/>
          <w:b/>
          <w:bCs/>
          <w:sz w:val="24"/>
          <w:szCs w:val="24"/>
        </w:rPr>
        <w:t xml:space="preserve">45 </w:t>
      </w:r>
      <w:r w:rsidRPr="0042560A">
        <w:rPr>
          <w:rFonts w:ascii="Times New Roman" w:hAnsi="Times New Roman" w:cs="Times New Roman"/>
          <w:b/>
          <w:bCs/>
          <w:sz w:val="24"/>
          <w:szCs w:val="24"/>
        </w:rPr>
        <w:t xml:space="preserve"> órától</w:t>
      </w:r>
      <w:proofErr w:type="gramEnd"/>
      <w:r w:rsidRPr="0042560A">
        <w:rPr>
          <w:rFonts w:ascii="Times New Roman" w:hAnsi="Times New Roman" w:cs="Times New Roman"/>
          <w:b/>
          <w:bCs/>
          <w:sz w:val="24"/>
          <w:szCs w:val="24"/>
        </w:rPr>
        <w:t xml:space="preserve"> kb. 13.00 óráig</w:t>
      </w:r>
    </w:p>
    <w:p w14:paraId="1AB76EFB" w14:textId="25C7C8D8" w:rsidR="00EA3AD6" w:rsidRPr="0042560A" w:rsidRDefault="00EA3AD6" w:rsidP="00EA3A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2560A">
        <w:rPr>
          <w:rFonts w:ascii="Times New Roman" w:hAnsi="Times New Roman" w:cs="Times New Roman"/>
          <w:b/>
          <w:bCs/>
          <w:sz w:val="24"/>
          <w:szCs w:val="24"/>
        </w:rPr>
        <w:t xml:space="preserve">Helyszín:   </w:t>
      </w:r>
      <w:proofErr w:type="gramEnd"/>
      <w:r w:rsidRPr="0042560A">
        <w:rPr>
          <w:rFonts w:ascii="Times New Roman" w:hAnsi="Times New Roman" w:cs="Times New Roman"/>
          <w:b/>
          <w:bCs/>
          <w:sz w:val="24"/>
          <w:szCs w:val="24"/>
        </w:rPr>
        <w:t>4400 NYÍREGYHÁZA Váci Mihály utca 41.  (</w:t>
      </w:r>
      <w:proofErr w:type="spellStart"/>
      <w:r w:rsidRPr="0042560A">
        <w:rPr>
          <w:rFonts w:ascii="Times New Roman" w:hAnsi="Times New Roman" w:cs="Times New Roman"/>
          <w:b/>
          <w:bCs/>
          <w:sz w:val="24"/>
          <w:szCs w:val="24"/>
        </w:rPr>
        <w:t>Primom</w:t>
      </w:r>
      <w:proofErr w:type="spellEnd"/>
      <w:r w:rsidRPr="0042560A">
        <w:rPr>
          <w:rFonts w:ascii="Times New Roman" w:hAnsi="Times New Roman" w:cs="Times New Roman"/>
          <w:b/>
          <w:bCs/>
          <w:sz w:val="24"/>
          <w:szCs w:val="24"/>
        </w:rPr>
        <w:t xml:space="preserve"> Inkubátorház          „F”. épület III. emelet </w:t>
      </w:r>
      <w:proofErr w:type="gramStart"/>
      <w:r w:rsidRPr="0042560A">
        <w:rPr>
          <w:rFonts w:ascii="Times New Roman" w:hAnsi="Times New Roman" w:cs="Times New Roman"/>
          <w:b/>
          <w:bCs/>
          <w:sz w:val="24"/>
          <w:szCs w:val="24"/>
        </w:rPr>
        <w:t>előadóterem )</w:t>
      </w:r>
      <w:proofErr w:type="gramEnd"/>
    </w:p>
    <w:p w14:paraId="5E2625FE" w14:textId="77777777" w:rsidR="00EA3AD6" w:rsidRPr="0042560A" w:rsidRDefault="00EA3AD6" w:rsidP="00EA3A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7B4090" w14:textId="77777777" w:rsidR="00EA3AD6" w:rsidRPr="0042560A" w:rsidRDefault="00EA3AD6" w:rsidP="004256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2945B0" w14:textId="788C7BEE" w:rsidR="00EA3AD6" w:rsidRPr="0042560A" w:rsidRDefault="00EA3AD6" w:rsidP="003320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560A">
        <w:rPr>
          <w:rFonts w:ascii="Times New Roman" w:hAnsi="Times New Roman" w:cs="Times New Roman"/>
          <w:sz w:val="28"/>
          <w:szCs w:val="28"/>
        </w:rPr>
        <w:t xml:space="preserve">08.00- </w:t>
      </w:r>
      <w:proofErr w:type="spellStart"/>
      <w:r w:rsidRPr="0042560A">
        <w:rPr>
          <w:rFonts w:ascii="Times New Roman" w:hAnsi="Times New Roman" w:cs="Times New Roman"/>
          <w:sz w:val="28"/>
          <w:szCs w:val="28"/>
        </w:rPr>
        <w:t>tól</w:t>
      </w:r>
      <w:proofErr w:type="spellEnd"/>
      <w:r w:rsidRPr="0042560A">
        <w:rPr>
          <w:rFonts w:ascii="Times New Roman" w:hAnsi="Times New Roman" w:cs="Times New Roman"/>
          <w:sz w:val="28"/>
          <w:szCs w:val="28"/>
        </w:rPr>
        <w:t xml:space="preserve"> regisztráció </w:t>
      </w:r>
    </w:p>
    <w:p w14:paraId="6C6334BF" w14:textId="77777777" w:rsidR="00EA3AD6" w:rsidRPr="0042560A" w:rsidRDefault="00EA3AD6" w:rsidP="003320CF">
      <w:pPr>
        <w:pStyle w:val="Listaszerbekezds"/>
        <w:numPr>
          <w:ilvl w:val="0"/>
          <w:numId w:val="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2560A">
        <w:rPr>
          <w:rFonts w:ascii="Times New Roman" w:hAnsi="Times New Roman"/>
          <w:sz w:val="28"/>
          <w:szCs w:val="28"/>
        </w:rPr>
        <w:t xml:space="preserve">08.45.órától: Megnyitó- </w:t>
      </w:r>
      <w:proofErr w:type="gramStart"/>
      <w:r w:rsidRPr="0042560A">
        <w:rPr>
          <w:rFonts w:ascii="Times New Roman" w:hAnsi="Times New Roman"/>
          <w:sz w:val="28"/>
          <w:szCs w:val="28"/>
        </w:rPr>
        <w:t>az  Egyesület</w:t>
      </w:r>
      <w:proofErr w:type="gramEnd"/>
      <w:r w:rsidRPr="0042560A">
        <w:rPr>
          <w:rFonts w:ascii="Times New Roman" w:hAnsi="Times New Roman"/>
          <w:sz w:val="28"/>
          <w:szCs w:val="28"/>
        </w:rPr>
        <w:t xml:space="preserve"> elnöke, a konferencia moderátora Mandrik István</w:t>
      </w:r>
    </w:p>
    <w:p w14:paraId="34EB6BFD" w14:textId="77777777" w:rsidR="00EA3AD6" w:rsidRPr="0042560A" w:rsidRDefault="00EA3AD6" w:rsidP="003320CF">
      <w:pPr>
        <w:pStyle w:val="Listaszerbekezds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2560A">
        <w:rPr>
          <w:rFonts w:ascii="Times New Roman" w:hAnsi="Times New Roman"/>
          <w:sz w:val="28"/>
          <w:szCs w:val="28"/>
        </w:rPr>
        <w:t xml:space="preserve">Az IT, az MI, a robotika alkalmazása a munkavédelemben </w:t>
      </w:r>
      <w:proofErr w:type="gramStart"/>
      <w:r w:rsidRPr="0042560A">
        <w:rPr>
          <w:rFonts w:ascii="Times New Roman" w:hAnsi="Times New Roman"/>
          <w:sz w:val="28"/>
          <w:szCs w:val="28"/>
        </w:rPr>
        <w:t>Előadó:  Dr.</w:t>
      </w:r>
      <w:proofErr w:type="gramEnd"/>
      <w:r w:rsidRPr="0042560A">
        <w:rPr>
          <w:rFonts w:ascii="Times New Roman" w:hAnsi="Times New Roman"/>
          <w:sz w:val="28"/>
          <w:szCs w:val="28"/>
        </w:rPr>
        <w:t xml:space="preserve"> Dezső Gergely a Nyíregyházi Egyetem tanára</w:t>
      </w:r>
    </w:p>
    <w:p w14:paraId="32EA0DE0" w14:textId="5B98FF45" w:rsidR="00EA3AD6" w:rsidRPr="0042560A" w:rsidRDefault="00EA3AD6" w:rsidP="003320CF">
      <w:pPr>
        <w:pStyle w:val="Listaszerbekezds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2560A">
        <w:rPr>
          <w:rFonts w:ascii="Times New Roman" w:hAnsi="Times New Roman"/>
          <w:sz w:val="28"/>
          <w:szCs w:val="28"/>
        </w:rPr>
        <w:t xml:space="preserve">A tűzvédelmi jogszabályok változásai 2024.  Előadó: </w:t>
      </w:r>
      <w:proofErr w:type="spellStart"/>
      <w:r w:rsidRPr="0042560A">
        <w:rPr>
          <w:rFonts w:ascii="Times New Roman" w:hAnsi="Times New Roman"/>
          <w:sz w:val="28"/>
          <w:szCs w:val="28"/>
        </w:rPr>
        <w:t>Leskovics</w:t>
      </w:r>
      <w:proofErr w:type="spellEnd"/>
      <w:r w:rsidRPr="0042560A">
        <w:rPr>
          <w:rFonts w:ascii="Times New Roman" w:hAnsi="Times New Roman"/>
          <w:sz w:val="28"/>
          <w:szCs w:val="28"/>
        </w:rPr>
        <w:t xml:space="preserve"> Zoltán </w:t>
      </w:r>
      <w:proofErr w:type="spellStart"/>
      <w:r w:rsidRPr="0042560A">
        <w:rPr>
          <w:rFonts w:ascii="Times New Roman" w:hAnsi="Times New Roman"/>
          <w:sz w:val="28"/>
          <w:szCs w:val="28"/>
        </w:rPr>
        <w:t>tü.alez</w:t>
      </w:r>
      <w:proofErr w:type="spellEnd"/>
      <w:r w:rsidRPr="0042560A">
        <w:rPr>
          <w:rFonts w:ascii="Times New Roman" w:hAnsi="Times New Roman"/>
          <w:sz w:val="28"/>
          <w:szCs w:val="28"/>
        </w:rPr>
        <w:t>. a Megyei Katasztrófavédelmi Igazgatóság tűzoltósági főfelügyelője</w:t>
      </w:r>
    </w:p>
    <w:p w14:paraId="55037CBE" w14:textId="7CE3A23D" w:rsidR="00EA3AD6" w:rsidRPr="0042560A" w:rsidRDefault="00EA3AD6" w:rsidP="003320CF">
      <w:pPr>
        <w:pStyle w:val="Listaszerbekezds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2560A">
        <w:rPr>
          <w:rFonts w:ascii="Times New Roman" w:hAnsi="Times New Roman"/>
          <w:sz w:val="28"/>
          <w:szCs w:val="28"/>
        </w:rPr>
        <w:t xml:space="preserve">A </w:t>
      </w:r>
      <w:proofErr w:type="spellStart"/>
      <w:r w:rsidRPr="0042560A">
        <w:rPr>
          <w:rFonts w:ascii="Times New Roman" w:hAnsi="Times New Roman"/>
          <w:sz w:val="28"/>
          <w:szCs w:val="28"/>
        </w:rPr>
        <w:t>legionella</w:t>
      </w:r>
      <w:proofErr w:type="spellEnd"/>
      <w:r w:rsidRPr="0042560A">
        <w:rPr>
          <w:rFonts w:ascii="Times New Roman" w:hAnsi="Times New Roman"/>
          <w:sz w:val="28"/>
          <w:szCs w:val="28"/>
        </w:rPr>
        <w:t xml:space="preserve"> a mindennapokban gyakorlati tudnivalók.  Előadó: Tóth Róbert munkaegészségügyi szakember, munkavédelmi szakmérnök</w:t>
      </w:r>
    </w:p>
    <w:p w14:paraId="5595432E" w14:textId="5173C249" w:rsidR="00EA3AD6" w:rsidRDefault="00EA3AD6" w:rsidP="003320CF">
      <w:pPr>
        <w:pStyle w:val="Listaszerbekezds"/>
        <w:numPr>
          <w:ilvl w:val="0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42560A">
        <w:rPr>
          <w:rFonts w:ascii="Times New Roman" w:hAnsi="Times New Roman"/>
          <w:sz w:val="28"/>
          <w:szCs w:val="28"/>
        </w:rPr>
        <w:t>A munkavédelmi jogszabályok változásai 2024.  Előadó: Jenei Sándor a megyei Munkavédelmi ellenőrzési osztály kormánytisztviselője</w:t>
      </w:r>
    </w:p>
    <w:p w14:paraId="6DC0A87A" w14:textId="77777777" w:rsidR="003320CF" w:rsidRDefault="003320CF" w:rsidP="003320CF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E0FD016" w14:textId="4B23DDDF" w:rsidR="003320CF" w:rsidRPr="003320CF" w:rsidRDefault="003320CF" w:rsidP="003320CF">
      <w:pPr>
        <w:spacing w:line="360" w:lineRule="auto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  <w:r w:rsidRPr="003320CF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A konferencia a meghirdetett napirendekkel meg lett tartva.</w:t>
      </w:r>
    </w:p>
    <w:p w14:paraId="38681335" w14:textId="0C7AB2CD" w:rsidR="003320CF" w:rsidRPr="003320CF" w:rsidRDefault="003320CF" w:rsidP="003320CF">
      <w:pPr>
        <w:spacing w:line="360" w:lineRule="auto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  <w:r w:rsidRPr="003320CF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 xml:space="preserve">Az előadások anyagai a Dokumentumok között megtalálhatóak / Jelszóval </w:t>
      </w:r>
      <w:proofErr w:type="gramStart"/>
      <w:r w:rsidRPr="003320CF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védett !</w:t>
      </w:r>
      <w:proofErr w:type="gramEnd"/>
      <w:r w:rsidRPr="003320CF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 xml:space="preserve"> /</w:t>
      </w:r>
    </w:p>
    <w:sectPr w:rsidR="003320CF" w:rsidRPr="00332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C1602"/>
    <w:multiLevelType w:val="multilevel"/>
    <w:tmpl w:val="DEDA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F53273"/>
    <w:multiLevelType w:val="hybridMultilevel"/>
    <w:tmpl w:val="AAA029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629AF"/>
    <w:multiLevelType w:val="hybridMultilevel"/>
    <w:tmpl w:val="D0D2834A"/>
    <w:lvl w:ilvl="0" w:tplc="305A4D0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F2ECD"/>
    <w:multiLevelType w:val="hybridMultilevel"/>
    <w:tmpl w:val="ABAEAA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D3E9D"/>
    <w:multiLevelType w:val="hybridMultilevel"/>
    <w:tmpl w:val="80B65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F6FA2"/>
    <w:multiLevelType w:val="hybridMultilevel"/>
    <w:tmpl w:val="E81E5D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D5170"/>
    <w:multiLevelType w:val="hybridMultilevel"/>
    <w:tmpl w:val="99DAEFC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B3AB3"/>
    <w:multiLevelType w:val="hybridMultilevel"/>
    <w:tmpl w:val="8FB456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5282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3293636">
    <w:abstractNumId w:val="2"/>
  </w:num>
  <w:num w:numId="3" w16cid:durableId="1893885703">
    <w:abstractNumId w:val="1"/>
  </w:num>
  <w:num w:numId="4" w16cid:durableId="6293521">
    <w:abstractNumId w:val="0"/>
  </w:num>
  <w:num w:numId="5" w16cid:durableId="1570000783">
    <w:abstractNumId w:val="3"/>
  </w:num>
  <w:num w:numId="6" w16cid:durableId="2001276334">
    <w:abstractNumId w:val="7"/>
  </w:num>
  <w:num w:numId="7" w16cid:durableId="1265722787">
    <w:abstractNumId w:val="5"/>
  </w:num>
  <w:num w:numId="8" w16cid:durableId="1270046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42"/>
    <w:rsid w:val="000E49B5"/>
    <w:rsid w:val="0024660E"/>
    <w:rsid w:val="00285C52"/>
    <w:rsid w:val="003320CF"/>
    <w:rsid w:val="00381B9A"/>
    <w:rsid w:val="0042560A"/>
    <w:rsid w:val="004A203B"/>
    <w:rsid w:val="00502A79"/>
    <w:rsid w:val="00581B34"/>
    <w:rsid w:val="005C57A9"/>
    <w:rsid w:val="006273D0"/>
    <w:rsid w:val="00637807"/>
    <w:rsid w:val="0088699E"/>
    <w:rsid w:val="0089052F"/>
    <w:rsid w:val="00965685"/>
    <w:rsid w:val="00AE7D6F"/>
    <w:rsid w:val="00B754C6"/>
    <w:rsid w:val="00BB2AD9"/>
    <w:rsid w:val="00C20883"/>
    <w:rsid w:val="00C21944"/>
    <w:rsid w:val="00C91142"/>
    <w:rsid w:val="00CC7ECB"/>
    <w:rsid w:val="00CD510A"/>
    <w:rsid w:val="00CD7691"/>
    <w:rsid w:val="00D42E04"/>
    <w:rsid w:val="00DB4A3C"/>
    <w:rsid w:val="00E4552D"/>
    <w:rsid w:val="00EA0E8C"/>
    <w:rsid w:val="00EA3AD6"/>
    <w:rsid w:val="00EB7290"/>
    <w:rsid w:val="00ED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40C5"/>
  <w15:chartTrackingRefBased/>
  <w15:docId w15:val="{08A6879B-956E-4B95-8B5A-43D70DB0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9114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iperhivatkozs">
    <w:name w:val="Hyperlink"/>
    <w:unhideWhenUsed/>
    <w:rsid w:val="006273D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627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273D0"/>
  </w:style>
  <w:style w:type="paragraph" w:customStyle="1" w:styleId="m-3053915286370685652msolistparagraph">
    <w:name w:val="m_-3053915286370685652msolistparagraph"/>
    <w:basedOn w:val="Norml"/>
    <w:rsid w:val="00BB2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D42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26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9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02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20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4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39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4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9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164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Mandrik</dc:creator>
  <cp:keywords/>
  <dc:description/>
  <cp:lastModifiedBy>Zoltán Kárpáti</cp:lastModifiedBy>
  <cp:revision>3</cp:revision>
  <cp:lastPrinted>2023-11-28T11:51:00Z</cp:lastPrinted>
  <dcterms:created xsi:type="dcterms:W3CDTF">2024-01-20T14:44:00Z</dcterms:created>
  <dcterms:modified xsi:type="dcterms:W3CDTF">2024-01-20T16:06:00Z</dcterms:modified>
</cp:coreProperties>
</file>